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BA" w:rsidRPr="006A0956" w:rsidRDefault="006A0956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b/>
          <w:sz w:val="72"/>
          <w:szCs w:val="72"/>
          <w:u w:val="single"/>
        </w:rPr>
      </w:pPr>
      <w:r w:rsidRPr="006A0956">
        <w:rPr>
          <w:rFonts w:ascii="Gloucester MT Extra Condensed" w:hAnsi="Gloucester MT Extra Condensed"/>
          <w:b/>
          <w:sz w:val="72"/>
          <w:szCs w:val="72"/>
          <w:u w:val="single"/>
        </w:rPr>
        <w:t>CALDERETA POPULAR</w:t>
      </w:r>
    </w:p>
    <w:p w:rsidR="006A0956" w:rsidRDefault="006A0956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  <w:r>
        <w:rPr>
          <w:rFonts w:ascii="Gloucester MT Extra Condensed" w:hAnsi="Gloucester MT Extra Condensed"/>
          <w:sz w:val="48"/>
          <w:szCs w:val="48"/>
        </w:rPr>
        <w:t>SABADO 21 DE OCTUBRE DE 2017</w:t>
      </w:r>
    </w:p>
    <w:p w:rsidR="006A0956" w:rsidRDefault="006A0956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  <w:r>
        <w:rPr>
          <w:rFonts w:ascii="Gloucester MT Extra Condensed" w:hAnsi="Gloucester MT Extra Condensed"/>
          <w:sz w:val="48"/>
          <w:szCs w:val="48"/>
        </w:rPr>
        <w:t xml:space="preserve">LOCAL SOCIO -CULTURAL </w:t>
      </w:r>
    </w:p>
    <w:p w:rsidR="006A0956" w:rsidRPr="006A0956" w:rsidRDefault="006A0956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  <w:r w:rsidRPr="006A0956">
        <w:rPr>
          <w:rFonts w:ascii="Gloucester MT Extra Condensed" w:hAnsi="Gloucester MT Extra Condensed"/>
          <w:sz w:val="48"/>
          <w:szCs w:val="48"/>
        </w:rPr>
        <w:t>15:00 H</w:t>
      </w:r>
    </w:p>
    <w:p w:rsidR="006A0956" w:rsidRDefault="006A0956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  <w:r>
        <w:rPr>
          <w:rFonts w:ascii="Gloucester MT Extra Condensed" w:hAnsi="Gloucester MT Extra Condensed"/>
          <w:noProof/>
          <w:sz w:val="48"/>
          <w:szCs w:val="48"/>
          <w:lang w:eastAsia="es-ES"/>
        </w:rPr>
        <w:drawing>
          <wp:inline distT="0" distB="0" distL="0" distR="0">
            <wp:extent cx="5391150" cy="4191000"/>
            <wp:effectExtent l="19050" t="0" r="0" b="0"/>
            <wp:docPr id="1" name="Imagen 1" descr="C:\Users\Usuario\AppData\Local\Microsoft\Windows\Temporary Internet Files\Content.IE5\G44PVIGN\DSC_1268%20caldereta%20foto%20Teresa%20Díaz%20rec+mod+r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G44PVIGN\DSC_1268%20caldereta%20foto%20Teresa%20Díaz%20rec+mod+red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956" w:rsidRDefault="006A0956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  <w:r>
        <w:rPr>
          <w:rFonts w:ascii="Gloucester MT Extra Condensed" w:hAnsi="Gloucester MT Extra Condensed"/>
          <w:sz w:val="48"/>
          <w:szCs w:val="48"/>
        </w:rPr>
        <w:t>VENTA DE TIQUETS EN EL AYUNTAMIENTO DESDE MAÑANA DÍA 16 AL JUEVES 19.</w:t>
      </w:r>
    </w:p>
    <w:p w:rsidR="006A0956" w:rsidRPr="006A0956" w:rsidRDefault="006A0956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b/>
          <w:sz w:val="56"/>
          <w:szCs w:val="56"/>
          <w:u w:val="single"/>
        </w:rPr>
      </w:pPr>
      <w:r w:rsidRPr="006A0956">
        <w:rPr>
          <w:rFonts w:ascii="Gloucester MT Extra Condensed" w:hAnsi="Gloucester MT Extra Condensed"/>
          <w:b/>
          <w:sz w:val="56"/>
          <w:szCs w:val="56"/>
          <w:u w:val="single"/>
        </w:rPr>
        <w:t>EL DÍA DE LA CALDERETA NO HABRÁ VENTA</w:t>
      </w:r>
    </w:p>
    <w:p w:rsidR="006A0956" w:rsidRPr="006A0956" w:rsidRDefault="006A0956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b/>
          <w:sz w:val="56"/>
          <w:szCs w:val="56"/>
          <w:u w:val="single"/>
        </w:rPr>
      </w:pPr>
    </w:p>
    <w:p w:rsidR="006A0956" w:rsidRDefault="006A0956" w:rsidP="008B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Gloucester MT Extra Condensed" w:hAnsi="Gloucester MT Extra Condensed"/>
          <w:sz w:val="48"/>
          <w:szCs w:val="48"/>
        </w:rPr>
      </w:pPr>
    </w:p>
    <w:sectPr w:rsidR="006A0956" w:rsidSect="008B52BA"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D3D44"/>
    <w:rsid w:val="001D72E4"/>
    <w:rsid w:val="001E3D9F"/>
    <w:rsid w:val="00234B61"/>
    <w:rsid w:val="002A568D"/>
    <w:rsid w:val="002B68DC"/>
    <w:rsid w:val="003114A0"/>
    <w:rsid w:val="0031332C"/>
    <w:rsid w:val="003573DB"/>
    <w:rsid w:val="00357FD7"/>
    <w:rsid w:val="003A7423"/>
    <w:rsid w:val="003B4F6E"/>
    <w:rsid w:val="003F0893"/>
    <w:rsid w:val="00441B1E"/>
    <w:rsid w:val="004942F1"/>
    <w:rsid w:val="004E00A9"/>
    <w:rsid w:val="004E2579"/>
    <w:rsid w:val="00500DB0"/>
    <w:rsid w:val="005A60B4"/>
    <w:rsid w:val="005C185B"/>
    <w:rsid w:val="006112EA"/>
    <w:rsid w:val="006235D9"/>
    <w:rsid w:val="00666507"/>
    <w:rsid w:val="006A0956"/>
    <w:rsid w:val="006A258D"/>
    <w:rsid w:val="006F4476"/>
    <w:rsid w:val="007C2347"/>
    <w:rsid w:val="007D7C81"/>
    <w:rsid w:val="00812307"/>
    <w:rsid w:val="008A35A5"/>
    <w:rsid w:val="008B52BA"/>
    <w:rsid w:val="00935C21"/>
    <w:rsid w:val="00994172"/>
    <w:rsid w:val="009A679D"/>
    <w:rsid w:val="009C19D0"/>
    <w:rsid w:val="00A51DBB"/>
    <w:rsid w:val="00AB271B"/>
    <w:rsid w:val="00AD138E"/>
    <w:rsid w:val="00B21614"/>
    <w:rsid w:val="00B21E95"/>
    <w:rsid w:val="00B77E5F"/>
    <w:rsid w:val="00C36601"/>
    <w:rsid w:val="00C670E8"/>
    <w:rsid w:val="00C7671C"/>
    <w:rsid w:val="00C85D06"/>
    <w:rsid w:val="00CA792D"/>
    <w:rsid w:val="00CE5943"/>
    <w:rsid w:val="00D8633E"/>
    <w:rsid w:val="00D93A68"/>
    <w:rsid w:val="00DA4716"/>
    <w:rsid w:val="00DD7656"/>
    <w:rsid w:val="00DE4280"/>
    <w:rsid w:val="00E72BFB"/>
    <w:rsid w:val="00EA3EF2"/>
    <w:rsid w:val="00EC10DA"/>
    <w:rsid w:val="00ED439D"/>
    <w:rsid w:val="00F21BDD"/>
    <w:rsid w:val="00F3641B"/>
    <w:rsid w:val="00F44FB7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2017-10-15T14:42:00Z</cp:lastPrinted>
  <dcterms:created xsi:type="dcterms:W3CDTF">2017-10-15T14:43:00Z</dcterms:created>
  <dcterms:modified xsi:type="dcterms:W3CDTF">2017-10-15T14:43:00Z</dcterms:modified>
</cp:coreProperties>
</file>